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B55C5" w14:textId="623038D0" w:rsidR="000D1FCD" w:rsidRDefault="001F1B7A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8E3AA6" wp14:editId="158E3D49">
                <wp:simplePos x="0" y="0"/>
                <wp:positionH relativeFrom="column">
                  <wp:posOffset>2174240</wp:posOffset>
                </wp:positionH>
                <wp:positionV relativeFrom="paragraph">
                  <wp:posOffset>5441950</wp:posOffset>
                </wp:positionV>
                <wp:extent cx="4324350" cy="45085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085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689C5C" id="Rettangolo 13" o:spid="_x0000_s1026" style="position:absolute;margin-left:171.2pt;margin-top:428.5pt;width:340.5pt;height:3.5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" fillcolor="#760000" strokecolor="#812727" strokeweight="1pt"/>
            </w:pict>
          </mc:Fallback>
        </mc:AlternateContent>
      </w:r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4F19FED8" wp14:editId="2A6B6A04">
            <wp:simplePos x="0" y="0"/>
            <wp:positionH relativeFrom="column">
              <wp:posOffset>-160655</wp:posOffset>
            </wp:positionH>
            <wp:positionV relativeFrom="paragraph">
              <wp:posOffset>153035</wp:posOffset>
            </wp:positionV>
            <wp:extent cx="2001520" cy="6704965"/>
            <wp:effectExtent l="0" t="0" r="0" b="635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1520" cy="6704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03B9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EBA193" wp14:editId="3C712233">
                <wp:simplePos x="0" y="0"/>
                <wp:positionH relativeFrom="column">
                  <wp:posOffset>1420495</wp:posOffset>
                </wp:positionH>
                <wp:positionV relativeFrom="paragraph">
                  <wp:posOffset>2991485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5FCB1A" id="Meno 8" o:spid="_x0000_s1026" style="position:absolute;margin-left:111.85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Cp&#10;k663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48A253A" wp14:editId="02C2F937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146501" w14:textId="4C89FB2E" w:rsidR="005D45E1" w:rsidRPr="002A7550" w:rsidRDefault="001F1B7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NEGROAMARO SALENTO IGP</w:t>
                            </w:r>
                            <w:r w:rsidR="002A755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703B9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2A755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703B9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OTTO NODI </w:t>
                            </w:r>
                          </w:p>
                          <w:p w14:paraId="2473B8CF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0685AC7A" w14:textId="3F70C95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1F1B7A">
                              <w:rPr>
                                <w:rFonts w:ascii="Cambria" w:hAnsi="Cambria"/>
                              </w:rPr>
                              <w:t>Negroamaro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51367E8A" w14:textId="57C25CB8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</w:t>
                            </w:r>
                            <w:proofErr w:type="spellEnd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. Vol.%: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B703B9">
                              <w:rPr>
                                <w:rFonts w:ascii="Cambria" w:hAnsi="Cambria"/>
                              </w:rPr>
                              <w:t>3</w:t>
                            </w:r>
                          </w:p>
                          <w:p w14:paraId="32A15325" w14:textId="5D597D04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435FEA">
                              <w:rPr>
                                <w:rFonts w:ascii="Cambria" w:hAnsi="Cambria"/>
                              </w:rPr>
                              <w:t>4</w:t>
                            </w:r>
                          </w:p>
                          <w:p w14:paraId="71FF7234" w14:textId="242AF150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F1B7A">
                              <w:rPr>
                                <w:rFonts w:ascii="Cambria" w:hAnsi="Cambria"/>
                              </w:rPr>
                              <w:t>9</w:t>
                            </w:r>
                            <w:r w:rsidR="00B703B9">
                              <w:rPr>
                                <w:rFonts w:ascii="Cambria" w:hAnsi="Cambria"/>
                              </w:rPr>
                              <w:t>,0</w:t>
                            </w:r>
                          </w:p>
                          <w:p w14:paraId="6FCD24D5" w14:textId="1C47D90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>5,</w:t>
                            </w:r>
                            <w:r w:rsidR="00B703B9">
                              <w:rPr>
                                <w:rFonts w:ascii="Cambria" w:hAnsi="Cambria"/>
                              </w:rPr>
                              <w:t>7</w:t>
                            </w:r>
                          </w:p>
                          <w:p w14:paraId="2C0AE79B" w14:textId="4ACA40D9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Puglia</w:t>
                            </w:r>
                          </w:p>
                          <w:p w14:paraId="3963F243" w14:textId="65B35FD7" w:rsidR="005D45E1" w:rsidRPr="00643881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643881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  <w:bCs/>
                              </w:rPr>
                              <w:t xml:space="preserve">Vigneti situati </w:t>
                            </w:r>
                            <w:r w:rsidR="00B703B9">
                              <w:rPr>
                                <w:rFonts w:ascii="Cambria" w:hAnsi="Cambria"/>
                                <w:bCs/>
                              </w:rPr>
                              <w:t xml:space="preserve">nella Puglia del </w:t>
                            </w:r>
                            <w:r w:rsidR="001F1B7A">
                              <w:rPr>
                                <w:rFonts w:ascii="Cambria" w:hAnsi="Cambria"/>
                                <w:bCs/>
                              </w:rPr>
                              <w:t>sud, are del Salento</w:t>
                            </w:r>
                          </w:p>
                          <w:p w14:paraId="4A51BCB8" w14:textId="7B8AB7DE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3CC1CA84" w14:textId="77777777" w:rsidR="005D45E1" w:rsidRDefault="005D45E1"/>
                          <w:p w14:paraId="71830477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4A4F3341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5B6E1F5A" w14:textId="1AA2C12A" w:rsid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1F1B7A">
                              <w:rPr>
                                <w:rFonts w:ascii="Cambria" w:hAnsi="Cambria"/>
                              </w:rPr>
                              <w:t>Dopo una soffice pressatura e diraspatura, t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>radizionale macerazione</w:t>
                            </w:r>
                            <w:r w:rsidR="001F1B7A">
                              <w:rPr>
                                <w:rFonts w:ascii="Cambria" w:hAnsi="Cambria"/>
                              </w:rPr>
                              <w:t xml:space="preserve"> delle bucce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 xml:space="preserve"> a temperatura controllata</w:t>
                            </w:r>
                            <w:r w:rsidR="001F1B7A">
                              <w:rPr>
                                <w:rFonts w:ascii="Cambria" w:hAnsi="Cambria"/>
                              </w:rPr>
                              <w:t xml:space="preserve"> per 10-14 giorni</w:t>
                            </w:r>
                          </w:p>
                          <w:p w14:paraId="2AB59843" w14:textId="70D93B0D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B703B9">
                              <w:rPr>
                                <w:rFonts w:ascii="Cambria" w:hAnsi="Cambria"/>
                              </w:rPr>
                              <w:t xml:space="preserve">In serbatoi di acciaio </w:t>
                            </w:r>
                          </w:p>
                          <w:p w14:paraId="139F10A5" w14:textId="260205C8" w:rsidR="000541D7" w:rsidRPr="002A7550" w:rsidRDefault="000541D7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B703B9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1F1B7A">
                              <w:rPr>
                                <w:rFonts w:ascii="Cambria" w:hAnsi="Cambria"/>
                              </w:rPr>
                              <w:t>4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000kg</w:t>
                            </w:r>
                          </w:p>
                          <w:p w14:paraId="4B85EFD4" w14:textId="187A7384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Rosso </w:t>
                            </w:r>
                            <w:r w:rsidR="001F1B7A">
                              <w:rPr>
                                <w:rFonts w:ascii="Cambria" w:hAnsi="Cambria"/>
                              </w:rPr>
                              <w:t>intenso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>con riflessi violacei</w:t>
                            </w:r>
                          </w:p>
                          <w:p w14:paraId="6C4E7945" w14:textId="05921570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F1B7A">
                              <w:rPr>
                                <w:rFonts w:ascii="Cambria" w:hAnsi="Cambria"/>
                              </w:rPr>
                              <w:t>Armonioso, con piacevoli note di frutti di bosco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198F436E" w14:textId="74767DCC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F1B7A">
                              <w:rPr>
                                <w:rFonts w:ascii="Cambria" w:hAnsi="Cambria"/>
                              </w:rPr>
                              <w:t xml:space="preserve">Corposo, con tannini nobili 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281A9413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EAF70D3" w14:textId="137A1F79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251E58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MICI </w:t>
                            </w:r>
                          </w:p>
                          <w:p w14:paraId="4B8812E9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1B50AC47" w14:textId="1324A685" w:rsidR="00643881" w:rsidRDefault="00B703B9" w:rsidP="00B703B9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Perfetto con piatti di pasta</w:t>
                            </w:r>
                            <w:r w:rsidR="001F1B7A">
                              <w:rPr>
                                <w:rFonts w:ascii="Cambria" w:hAnsi="Cambria"/>
                              </w:rPr>
                              <w:t xml:space="preserve"> saporiti e pollame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11F5EDD7" w14:textId="2D7CD5D8" w:rsidR="00643881" w:rsidRDefault="00643881" w:rsidP="00B703B9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Temperatura di servizio </w:t>
                            </w:r>
                            <w:r w:rsidRPr="0088284E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1F1B7A">
                              <w:rPr>
                                <w:rFonts w:ascii="Cambria" w:hAnsi="Cambria"/>
                              </w:rPr>
                              <w:t>6</w:t>
                            </w:r>
                            <w:r w:rsidR="00B703B9">
                              <w:rPr>
                                <w:rFonts w:ascii="Cambria" w:hAnsi="Cambria"/>
                              </w:rPr>
                              <w:t>-1</w:t>
                            </w:r>
                            <w:r w:rsidR="001F1B7A">
                              <w:rPr>
                                <w:rFonts w:ascii="Cambria" w:hAnsi="Cambria"/>
                              </w:rPr>
                              <w:t>8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Pr="0088284E">
                              <w:rPr>
                                <w:rFonts w:ascii="Cambria" w:hAnsi="Cambria"/>
                              </w:rPr>
                              <w:t>°C</w:t>
                            </w:r>
                          </w:p>
                          <w:p w14:paraId="3E4A60B1" w14:textId="77777777" w:rsidR="00A54178" w:rsidRPr="006B43F2" w:rsidRDefault="00A54178" w:rsidP="00E5179D">
                            <w:pPr>
                              <w:spacing w:after="8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8A253A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37146501" w14:textId="4C89FB2E" w:rsidR="005D45E1" w:rsidRPr="002A7550" w:rsidRDefault="001F1B7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NEGROAMARO SALENTO IGP</w:t>
                      </w:r>
                      <w:r w:rsidR="002A755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B703B9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2A755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B703B9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OTTO NODI </w:t>
                      </w:r>
                    </w:p>
                    <w:p w14:paraId="2473B8CF" w14:textId="77777777" w:rsidR="005D45E1" w:rsidRDefault="005D45E1" w:rsidP="005D45E1">
                      <w:pPr>
                        <w:spacing w:after="40"/>
                      </w:pPr>
                    </w:p>
                    <w:p w14:paraId="0685AC7A" w14:textId="3F70C95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1F1B7A">
                        <w:rPr>
                          <w:rFonts w:ascii="Cambria" w:hAnsi="Cambria"/>
                        </w:rPr>
                        <w:t>Negroamaro</w:t>
                      </w:r>
                      <w:r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51367E8A" w14:textId="57C25CB8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proofErr w:type="spellStart"/>
                      <w:r w:rsidRPr="002A7550">
                        <w:rPr>
                          <w:rFonts w:ascii="Cambria" w:hAnsi="Cambria"/>
                          <w:b/>
                        </w:rPr>
                        <w:t>Alc</w:t>
                      </w:r>
                      <w:proofErr w:type="spellEnd"/>
                      <w:r w:rsidRPr="002A7550">
                        <w:rPr>
                          <w:rFonts w:ascii="Cambria" w:hAnsi="Cambria"/>
                          <w:b/>
                        </w:rPr>
                        <w:t>. Vol.%: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1</w:t>
                      </w:r>
                      <w:r w:rsidR="00B703B9">
                        <w:rPr>
                          <w:rFonts w:ascii="Cambria" w:hAnsi="Cambria"/>
                        </w:rPr>
                        <w:t>3</w:t>
                      </w:r>
                    </w:p>
                    <w:p w14:paraId="32A15325" w14:textId="5D597D04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202</w:t>
                      </w:r>
                      <w:r w:rsidR="00435FEA">
                        <w:rPr>
                          <w:rFonts w:ascii="Cambria" w:hAnsi="Cambria"/>
                        </w:rPr>
                        <w:t>4</w:t>
                      </w:r>
                    </w:p>
                    <w:p w14:paraId="71FF7234" w14:textId="242AF150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1F1B7A">
                        <w:rPr>
                          <w:rFonts w:ascii="Cambria" w:hAnsi="Cambria"/>
                        </w:rPr>
                        <w:t>9</w:t>
                      </w:r>
                      <w:r w:rsidR="00B703B9">
                        <w:rPr>
                          <w:rFonts w:ascii="Cambria" w:hAnsi="Cambria"/>
                        </w:rPr>
                        <w:t>,0</w:t>
                      </w:r>
                    </w:p>
                    <w:p w14:paraId="6FCD24D5" w14:textId="1C47D90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055840">
                        <w:rPr>
                          <w:rFonts w:ascii="Cambria" w:hAnsi="Cambria"/>
                        </w:rPr>
                        <w:t>5,</w:t>
                      </w:r>
                      <w:r w:rsidR="00B703B9">
                        <w:rPr>
                          <w:rFonts w:ascii="Cambria" w:hAnsi="Cambria"/>
                        </w:rPr>
                        <w:t>7</w:t>
                      </w:r>
                    </w:p>
                    <w:p w14:paraId="2C0AE79B" w14:textId="4ACA40D9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Puglia</w:t>
                      </w:r>
                    </w:p>
                    <w:p w14:paraId="3963F243" w14:textId="65B35FD7" w:rsidR="005D45E1" w:rsidRPr="00643881" w:rsidRDefault="005D45E1" w:rsidP="005D45E1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643881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  <w:bCs/>
                        </w:rPr>
                        <w:t xml:space="preserve">Vigneti situati </w:t>
                      </w:r>
                      <w:r w:rsidR="00B703B9">
                        <w:rPr>
                          <w:rFonts w:ascii="Cambria" w:hAnsi="Cambria"/>
                          <w:bCs/>
                        </w:rPr>
                        <w:t xml:space="preserve">nella Puglia del </w:t>
                      </w:r>
                      <w:r w:rsidR="001F1B7A">
                        <w:rPr>
                          <w:rFonts w:ascii="Cambria" w:hAnsi="Cambria"/>
                          <w:bCs/>
                        </w:rPr>
                        <w:t>sud, are del Salento</w:t>
                      </w:r>
                    </w:p>
                    <w:p w14:paraId="4A51BCB8" w14:textId="7B8AB7DE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750ml</w:t>
                      </w:r>
                    </w:p>
                    <w:p w14:paraId="3CC1CA84" w14:textId="77777777" w:rsidR="005D45E1" w:rsidRDefault="005D45E1"/>
                    <w:p w14:paraId="71830477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4A4F3341" w14:textId="77777777" w:rsidR="002A7550" w:rsidRDefault="002A7550" w:rsidP="002A7550">
                      <w:pPr>
                        <w:spacing w:after="40"/>
                      </w:pPr>
                    </w:p>
                    <w:p w14:paraId="5B6E1F5A" w14:textId="1AA2C12A" w:rsid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1F1B7A">
                        <w:rPr>
                          <w:rFonts w:ascii="Cambria" w:hAnsi="Cambria"/>
                        </w:rPr>
                        <w:t>Dopo una soffice pressatura e diraspatura, t</w:t>
                      </w:r>
                      <w:r w:rsidR="00055840">
                        <w:rPr>
                          <w:rFonts w:ascii="Cambria" w:hAnsi="Cambria"/>
                        </w:rPr>
                        <w:t>radizionale macerazione</w:t>
                      </w:r>
                      <w:r w:rsidR="001F1B7A">
                        <w:rPr>
                          <w:rFonts w:ascii="Cambria" w:hAnsi="Cambria"/>
                        </w:rPr>
                        <w:t xml:space="preserve"> delle bucce</w:t>
                      </w:r>
                      <w:r w:rsidR="00055840">
                        <w:rPr>
                          <w:rFonts w:ascii="Cambria" w:hAnsi="Cambria"/>
                        </w:rPr>
                        <w:t xml:space="preserve"> a temperatura controllata</w:t>
                      </w:r>
                      <w:r w:rsidR="001F1B7A">
                        <w:rPr>
                          <w:rFonts w:ascii="Cambria" w:hAnsi="Cambria"/>
                        </w:rPr>
                        <w:t xml:space="preserve"> per 10-14 giorni</w:t>
                      </w:r>
                    </w:p>
                    <w:p w14:paraId="2AB59843" w14:textId="70D93B0D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4A8D">
                        <w:rPr>
                          <w:rFonts w:ascii="Cambria" w:hAnsi="Cambria"/>
                        </w:rPr>
                        <w:t xml:space="preserve"> </w:t>
                      </w:r>
                      <w:r w:rsidR="00B703B9">
                        <w:rPr>
                          <w:rFonts w:ascii="Cambria" w:hAnsi="Cambria"/>
                        </w:rPr>
                        <w:t xml:space="preserve">In serbatoi di acciaio </w:t>
                      </w:r>
                    </w:p>
                    <w:p w14:paraId="139F10A5" w14:textId="260205C8" w:rsidR="000541D7" w:rsidRPr="002A7550" w:rsidRDefault="000541D7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B703B9">
                        <w:rPr>
                          <w:rFonts w:ascii="Cambria" w:hAnsi="Cambria"/>
                        </w:rPr>
                        <w:t>1</w:t>
                      </w:r>
                      <w:r w:rsidR="001F1B7A">
                        <w:rPr>
                          <w:rFonts w:ascii="Cambria" w:hAnsi="Cambria"/>
                        </w:rPr>
                        <w:t>4</w:t>
                      </w:r>
                      <w:r w:rsidR="00643881">
                        <w:rPr>
                          <w:rFonts w:ascii="Cambria" w:hAnsi="Cambria"/>
                        </w:rPr>
                        <w:t>000kg</w:t>
                      </w:r>
                    </w:p>
                    <w:p w14:paraId="4B85EFD4" w14:textId="187A7384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 xml:space="preserve">Rosso </w:t>
                      </w:r>
                      <w:r w:rsidR="001F1B7A">
                        <w:rPr>
                          <w:rFonts w:ascii="Cambria" w:hAnsi="Cambria"/>
                        </w:rPr>
                        <w:t>intenso</w:t>
                      </w:r>
                      <w:r w:rsidR="00643881">
                        <w:rPr>
                          <w:rFonts w:ascii="Cambria" w:hAnsi="Cambria"/>
                        </w:rPr>
                        <w:t xml:space="preserve"> </w:t>
                      </w:r>
                      <w:r w:rsidR="00055840">
                        <w:rPr>
                          <w:rFonts w:ascii="Cambria" w:hAnsi="Cambria"/>
                        </w:rPr>
                        <w:t>con riflessi violacei</w:t>
                      </w:r>
                    </w:p>
                    <w:p w14:paraId="6C4E7945" w14:textId="05921570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1F1B7A">
                        <w:rPr>
                          <w:rFonts w:ascii="Cambria" w:hAnsi="Cambria"/>
                        </w:rPr>
                        <w:t>Armonioso, con piacevoli note di frutti di bosco</w:t>
                      </w:r>
                      <w:r w:rsidR="0088284E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198F436E" w14:textId="74767DCC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1F1B7A">
                        <w:rPr>
                          <w:rFonts w:ascii="Cambria" w:hAnsi="Cambria"/>
                        </w:rPr>
                        <w:t xml:space="preserve">Corposo, con tannini nobili </w:t>
                      </w:r>
                      <w:r w:rsidR="0088284E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281A9413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EAF70D3" w14:textId="137A1F79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251E58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MICI </w:t>
                      </w:r>
                    </w:p>
                    <w:p w14:paraId="4B8812E9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1B50AC47" w14:textId="1324A685" w:rsidR="00643881" w:rsidRDefault="00B703B9" w:rsidP="00B703B9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Perfetto con piatti di pasta</w:t>
                      </w:r>
                      <w:r w:rsidR="001F1B7A">
                        <w:rPr>
                          <w:rFonts w:ascii="Cambria" w:hAnsi="Cambria"/>
                        </w:rPr>
                        <w:t xml:space="preserve"> saporiti e pollame</w:t>
                      </w:r>
                      <w:r w:rsidR="0088284E">
                        <w:rPr>
                          <w:rFonts w:ascii="Cambria" w:hAnsi="Cambria"/>
                        </w:rPr>
                        <w:t>.</w:t>
                      </w:r>
                    </w:p>
                    <w:p w14:paraId="11F5EDD7" w14:textId="2D7CD5D8" w:rsidR="00643881" w:rsidRDefault="00643881" w:rsidP="00B703B9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Temperatura di servizio </w:t>
                      </w:r>
                      <w:r w:rsidRPr="0088284E">
                        <w:rPr>
                          <w:rFonts w:ascii="Cambria" w:hAnsi="Cambria"/>
                        </w:rPr>
                        <w:t>1</w:t>
                      </w:r>
                      <w:r w:rsidR="001F1B7A">
                        <w:rPr>
                          <w:rFonts w:ascii="Cambria" w:hAnsi="Cambria"/>
                        </w:rPr>
                        <w:t>6</w:t>
                      </w:r>
                      <w:r w:rsidR="00B703B9">
                        <w:rPr>
                          <w:rFonts w:ascii="Cambria" w:hAnsi="Cambria"/>
                        </w:rPr>
                        <w:t>-1</w:t>
                      </w:r>
                      <w:r w:rsidR="001F1B7A">
                        <w:rPr>
                          <w:rFonts w:ascii="Cambria" w:hAnsi="Cambria"/>
                        </w:rPr>
                        <w:t>8</w:t>
                      </w:r>
                      <w:r w:rsidR="0088284E">
                        <w:rPr>
                          <w:rFonts w:ascii="Cambria" w:hAnsi="Cambria"/>
                        </w:rPr>
                        <w:t xml:space="preserve"> </w:t>
                      </w:r>
                      <w:r w:rsidRPr="0088284E">
                        <w:rPr>
                          <w:rFonts w:ascii="Cambria" w:hAnsi="Cambria"/>
                        </w:rPr>
                        <w:t>°C</w:t>
                      </w:r>
                    </w:p>
                    <w:p w14:paraId="3E4A60B1" w14:textId="77777777" w:rsidR="00A54178" w:rsidRPr="006B43F2" w:rsidRDefault="00A54178" w:rsidP="00E5179D">
                      <w:pPr>
                        <w:spacing w:after="8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DF6FFA" wp14:editId="45E85BB8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DA7199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8D647D2" w14:textId="1FED4917" w:rsidR="005C2732" w:rsidRDefault="00643881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7E38BBAF" wp14:editId="0D7A5DC1">
            <wp:simplePos x="0" y="0"/>
            <wp:positionH relativeFrom="column">
              <wp:posOffset>29845</wp:posOffset>
            </wp:positionH>
            <wp:positionV relativeFrom="paragraph">
              <wp:posOffset>95885</wp:posOffset>
            </wp:positionV>
            <wp:extent cx="2018030" cy="6758940"/>
            <wp:effectExtent l="0" t="0" r="1270" b="381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8030" cy="6758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84DA33" wp14:editId="03B392D9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B154AC7" wp14:editId="6D19B7F1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83BAA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3C95C54B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58BEB499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27233012" w14:textId="79F25633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643881">
                              <w:rPr>
                                <w:rFonts w:ascii="Cambria" w:hAnsi="Cambria"/>
                                <w:highlight w:val="lightGray"/>
                              </w:rPr>
                              <w:t>V030</w:t>
                            </w:r>
                            <w:r w:rsidR="00B703B9">
                              <w:rPr>
                                <w:rFonts w:ascii="Cambria" w:hAnsi="Cambria"/>
                                <w:highlight w:val="lightGray"/>
                              </w:rPr>
                              <w:t>1</w:t>
                            </w:r>
                            <w:r w:rsidR="001F1B7A">
                              <w:rPr>
                                <w:rFonts w:ascii="Cambria" w:hAnsi="Cambria"/>
                                <w:highlight w:val="lightGray"/>
                              </w:rPr>
                              <w:t>0</w:t>
                            </w:r>
                            <w:r w:rsidR="00643881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BF7D7E4" w14:textId="0E9F4806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B703B9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1F1B7A">
                              <w:rPr>
                                <w:rFonts w:ascii="Cambria" w:hAnsi="Cambria"/>
                              </w:rPr>
                              <w:t>669</w:t>
                            </w:r>
                          </w:p>
                          <w:p w14:paraId="3E2205E4" w14:textId="21A3BD91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B703B9">
                              <w:rPr>
                                <w:rFonts w:ascii="Cambria" w:hAnsi="Cambria"/>
                                <w:highlight w:val="lightGray"/>
                              </w:rPr>
                              <w:t>1</w:t>
                            </w:r>
                            <w:r w:rsidR="001F1B7A">
                              <w:rPr>
                                <w:rFonts w:ascii="Cambria" w:hAnsi="Cambria"/>
                                <w:highlight w:val="lightGray"/>
                              </w:rPr>
                              <w:t>676</w:t>
                            </w:r>
                          </w:p>
                          <w:p w14:paraId="3A48E148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18F75EC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64FAAC3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FAC8F5D" w14:textId="1FEC2783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88284E">
                              <w:rPr>
                                <w:rFonts w:ascii="Cambria" w:hAnsi="Cambria"/>
                                <w:highlight w:val="lightGray"/>
                              </w:rPr>
                              <w:t>21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04F280" w14:textId="68320576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>105</w:t>
                            </w:r>
                          </w:p>
                          <w:p w14:paraId="4AD7DAF6" w14:textId="65B87A08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 w:rsidR="0088284E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</w:t>
                            </w:r>
                            <w:r w:rsidR="00B703B9">
                              <w:rPr>
                                <w:rFonts w:ascii="Cambria" w:hAnsi="Cambria"/>
                                <w:highlight w:val="lightGray"/>
                              </w:rPr>
                              <w:t>7,</w:t>
                            </w:r>
                            <w:r w:rsidR="001F1B7A">
                              <w:rPr>
                                <w:rFonts w:ascii="Cambria" w:hAnsi="Cambria"/>
                                <w:highlight w:val="lightGray"/>
                              </w:rPr>
                              <w:t>8</w:t>
                            </w:r>
                          </w:p>
                          <w:p w14:paraId="55F7EDA0" w14:textId="1D70DA7B" w:rsidR="00A41AC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 8</w:t>
                            </w:r>
                            <w:r w:rsidR="00B703B9">
                              <w:rPr>
                                <w:rFonts w:ascii="Cambria" w:hAnsi="Cambria"/>
                              </w:rPr>
                              <w:t>4</w:t>
                            </w:r>
                            <w:r w:rsidR="001F1B7A">
                              <w:rPr>
                                <w:rFonts w:ascii="Cambria" w:hAnsi="Cambria"/>
                              </w:rPr>
                              <w:t>0</w:t>
                            </w:r>
                          </w:p>
                          <w:p w14:paraId="36E17255" w14:textId="77777777" w:rsidR="00DC25CD" w:rsidRPr="00793088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1EBF290" w14:textId="77777777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53C51CF5" w14:textId="2A3D110D" w:rsidR="00793088" w:rsidRPr="00793088" w:rsidRDefault="00D61184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OGM</w:t>
                            </w:r>
                            <w:r w:rsidR="00793088" w:rsidRPr="00793088">
                              <w:rPr>
                                <w:rFonts w:ascii="Cambria" w:hAnsi="Cambria"/>
                              </w:rPr>
                              <w:t xml:space="preserve"> Free</w:t>
                            </w:r>
                          </w:p>
                          <w:p w14:paraId="4BF4C802" w14:textId="61BC0BC3" w:rsidR="00A41ACB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D61184">
                              <w:rPr>
                                <w:rFonts w:ascii="Cambria" w:hAnsi="Cambria"/>
                              </w:rPr>
                              <w:t xml:space="preserve">Revisione 01. </w:t>
                            </w:r>
                            <w:r w:rsidR="00435FEA">
                              <w:rPr>
                                <w:rFonts w:ascii="Cambria" w:hAnsi="Cambria"/>
                              </w:rPr>
                              <w:t>14.05.2026</w:t>
                            </w:r>
                          </w:p>
                          <w:p w14:paraId="026E1D61" w14:textId="77777777" w:rsidR="00435FEA" w:rsidRPr="00793088" w:rsidRDefault="00435FEA" w:rsidP="00793088">
                            <w:pPr>
                              <w:rPr>
                                <w:rFonts w:ascii="Cambria" w:hAnsi="Cambri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54AC7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1783BAA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3C95C54B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58BEB499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27233012" w14:textId="79F25633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643881">
                        <w:rPr>
                          <w:rFonts w:ascii="Cambria" w:hAnsi="Cambria"/>
                          <w:highlight w:val="lightGray"/>
                        </w:rPr>
                        <w:t>V030</w:t>
                      </w:r>
                      <w:r w:rsidR="00B703B9">
                        <w:rPr>
                          <w:rFonts w:ascii="Cambria" w:hAnsi="Cambria"/>
                          <w:highlight w:val="lightGray"/>
                        </w:rPr>
                        <w:t>1</w:t>
                      </w:r>
                      <w:r w:rsidR="001F1B7A">
                        <w:rPr>
                          <w:rFonts w:ascii="Cambria" w:hAnsi="Cambria"/>
                          <w:highlight w:val="lightGray"/>
                        </w:rPr>
                        <w:t>0</w:t>
                      </w:r>
                      <w:r w:rsidR="00643881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BF7D7E4" w14:textId="0E9F4806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B703B9">
                        <w:rPr>
                          <w:rFonts w:ascii="Cambria" w:hAnsi="Cambria"/>
                        </w:rPr>
                        <w:t>1</w:t>
                      </w:r>
                      <w:r w:rsidR="001F1B7A">
                        <w:rPr>
                          <w:rFonts w:ascii="Cambria" w:hAnsi="Cambria"/>
                        </w:rPr>
                        <w:t>669</w:t>
                      </w:r>
                    </w:p>
                    <w:p w14:paraId="3E2205E4" w14:textId="21A3BD91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B703B9">
                        <w:rPr>
                          <w:rFonts w:ascii="Cambria" w:hAnsi="Cambria"/>
                          <w:highlight w:val="lightGray"/>
                        </w:rPr>
                        <w:t>1</w:t>
                      </w:r>
                      <w:r w:rsidR="001F1B7A">
                        <w:rPr>
                          <w:rFonts w:ascii="Cambria" w:hAnsi="Cambria"/>
                          <w:highlight w:val="lightGray"/>
                        </w:rPr>
                        <w:t>676</w:t>
                      </w:r>
                    </w:p>
                    <w:p w14:paraId="3A48E148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18F75EC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64FAAC3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FAC8F5D" w14:textId="1FEC2783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88284E">
                        <w:rPr>
                          <w:rFonts w:ascii="Cambria" w:hAnsi="Cambria"/>
                          <w:highlight w:val="lightGray"/>
                        </w:rPr>
                        <w:t>21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04F280" w14:textId="68320576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</w:t>
                      </w:r>
                      <w:r w:rsidR="0088284E">
                        <w:rPr>
                          <w:rFonts w:ascii="Cambria" w:hAnsi="Cambria"/>
                        </w:rPr>
                        <w:t>105</w:t>
                      </w:r>
                    </w:p>
                    <w:p w14:paraId="4AD7DAF6" w14:textId="65B87A08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 w:rsidR="0088284E">
                        <w:rPr>
                          <w:rFonts w:ascii="Cambria" w:hAnsi="Cambria"/>
                          <w:highlight w:val="lightGray"/>
                        </w:rPr>
                        <w:t xml:space="preserve">   </w:t>
                      </w:r>
                      <w:r w:rsidR="00B703B9">
                        <w:rPr>
                          <w:rFonts w:ascii="Cambria" w:hAnsi="Cambria"/>
                          <w:highlight w:val="lightGray"/>
                        </w:rPr>
                        <w:t>7,</w:t>
                      </w:r>
                      <w:r w:rsidR="001F1B7A">
                        <w:rPr>
                          <w:rFonts w:ascii="Cambria" w:hAnsi="Cambria"/>
                          <w:highlight w:val="lightGray"/>
                        </w:rPr>
                        <w:t>8</w:t>
                      </w:r>
                    </w:p>
                    <w:p w14:paraId="55F7EDA0" w14:textId="1D70DA7B" w:rsidR="00A41ACB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</w:t>
                      </w:r>
                      <w:r w:rsidR="00643881">
                        <w:rPr>
                          <w:rFonts w:ascii="Cambria" w:hAnsi="Cambria"/>
                        </w:rPr>
                        <w:t xml:space="preserve"> 8</w:t>
                      </w:r>
                      <w:r w:rsidR="00B703B9">
                        <w:rPr>
                          <w:rFonts w:ascii="Cambria" w:hAnsi="Cambria"/>
                        </w:rPr>
                        <w:t>4</w:t>
                      </w:r>
                      <w:r w:rsidR="001F1B7A">
                        <w:rPr>
                          <w:rFonts w:ascii="Cambria" w:hAnsi="Cambria"/>
                        </w:rPr>
                        <w:t>0</w:t>
                      </w:r>
                    </w:p>
                    <w:p w14:paraId="36E17255" w14:textId="77777777" w:rsidR="00DC25CD" w:rsidRPr="00793088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1EBF290" w14:textId="77777777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53C51CF5" w14:textId="2A3D110D" w:rsidR="00793088" w:rsidRPr="00793088" w:rsidRDefault="00D61184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OGM</w:t>
                      </w:r>
                      <w:r w:rsidR="00793088" w:rsidRPr="00793088">
                        <w:rPr>
                          <w:rFonts w:ascii="Cambria" w:hAnsi="Cambria"/>
                        </w:rPr>
                        <w:t xml:space="preserve"> Free</w:t>
                      </w:r>
                    </w:p>
                    <w:p w14:paraId="4BF4C802" w14:textId="61BC0BC3" w:rsidR="00A41ACB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D61184">
                        <w:rPr>
                          <w:rFonts w:ascii="Cambria" w:hAnsi="Cambria"/>
                        </w:rPr>
                        <w:t xml:space="preserve">Revisione 01. </w:t>
                      </w:r>
                      <w:r w:rsidR="00435FEA">
                        <w:rPr>
                          <w:rFonts w:ascii="Cambria" w:hAnsi="Cambria"/>
                        </w:rPr>
                        <w:t>14.05.2026</w:t>
                      </w:r>
                    </w:p>
                    <w:p w14:paraId="026E1D61" w14:textId="77777777" w:rsidR="00435FEA" w:rsidRPr="00793088" w:rsidRDefault="00435FEA" w:rsidP="00793088">
                      <w:pPr>
                        <w:rPr>
                          <w:rFonts w:ascii="Cambria" w:hAnsi="Cambria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D45E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3BC689" w14:textId="77777777" w:rsidR="001817B3" w:rsidRDefault="001817B3" w:rsidP="005D45E1">
      <w:pPr>
        <w:spacing w:after="0" w:line="240" w:lineRule="auto"/>
      </w:pPr>
      <w:r>
        <w:separator/>
      </w:r>
    </w:p>
  </w:endnote>
  <w:endnote w:type="continuationSeparator" w:id="0">
    <w:p w14:paraId="59924E1F" w14:textId="77777777" w:rsidR="001817B3" w:rsidRDefault="001817B3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D5E81" w14:textId="77777777" w:rsidR="003D4058" w:rsidRDefault="003D405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0C2D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C84D091" wp14:editId="2E420DB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9438541" w14:textId="77777777" w:rsidR="003D4058" w:rsidRPr="003D4058" w:rsidRDefault="003D4058" w:rsidP="003D405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3D4058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4E5BDDF6" w14:textId="77777777" w:rsidR="003D4058" w:rsidRPr="003D4058" w:rsidRDefault="003D4058" w:rsidP="003D405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3D4058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3D4058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3D4058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3D4058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355F0DEB" w14:textId="77777777" w:rsidR="003D4058" w:rsidRPr="003D4058" w:rsidRDefault="003D4058" w:rsidP="003D405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3D4058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32D4A064" w14:textId="40626182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84D09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19438541" w14:textId="77777777" w:rsidR="003D4058" w:rsidRPr="003D4058" w:rsidRDefault="003D4058" w:rsidP="003D405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3D4058">
                      <w:rPr>
                        <w:lang w:val="en-GB"/>
                      </w:rPr>
                      <w:t>Alibrianza srl - Camavin</w:t>
                    </w:r>
                  </w:p>
                  <w:p w14:paraId="4E5BDDF6" w14:textId="77777777" w:rsidR="003D4058" w:rsidRPr="003D4058" w:rsidRDefault="003D4058" w:rsidP="003D405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3D4058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3D4058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3D4058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3D4058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355F0DEB" w14:textId="77777777" w:rsidR="003D4058" w:rsidRPr="003D4058" w:rsidRDefault="003D4058" w:rsidP="003D405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3D4058">
                      <w:rPr>
                        <w:lang w:val="en-GB"/>
                      </w:rPr>
                      <w:t>Tel. +39 039 9202121</w:t>
                    </w:r>
                  </w:p>
                  <w:p w14:paraId="32D4A064" w14:textId="40626182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DCE6A" w14:textId="77777777" w:rsidR="003D4058" w:rsidRDefault="003D405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C6AC13" w14:textId="77777777" w:rsidR="001817B3" w:rsidRDefault="001817B3" w:rsidP="005D45E1">
      <w:pPr>
        <w:spacing w:after="0" w:line="240" w:lineRule="auto"/>
      </w:pPr>
      <w:r>
        <w:separator/>
      </w:r>
    </w:p>
  </w:footnote>
  <w:footnote w:type="continuationSeparator" w:id="0">
    <w:p w14:paraId="406FA7AE" w14:textId="77777777" w:rsidR="001817B3" w:rsidRDefault="001817B3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92316" w14:textId="77777777" w:rsidR="003D4058" w:rsidRDefault="003D405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789EE" w14:textId="23A31C7E" w:rsidR="005D45E1" w:rsidRDefault="0064388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4388C7EB" wp14:editId="72B66680">
          <wp:simplePos x="0" y="0"/>
          <wp:positionH relativeFrom="column">
            <wp:posOffset>1990725</wp:posOffset>
          </wp:positionH>
          <wp:positionV relativeFrom="paragraph">
            <wp:posOffset>123190</wp:posOffset>
          </wp:positionV>
          <wp:extent cx="2438400" cy="1038860"/>
          <wp:effectExtent l="0" t="0" r="0" b="8890"/>
          <wp:wrapTight wrapText="bothSides">
            <wp:wrapPolygon edited="0">
              <wp:start x="0" y="0"/>
              <wp:lineTo x="0" y="21389"/>
              <wp:lineTo x="21431" y="21389"/>
              <wp:lineTo x="21431" y="0"/>
              <wp:lineTo x="0" y="0"/>
            </wp:wrapPolygon>
          </wp:wrapTight>
          <wp:docPr id="1" name="Immagine 1" descr="Immagine che contiene Carattere, logo, Elementi grafici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Carattere, logo, Elementi grafici, simbol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03886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90678" w14:textId="77777777" w:rsidR="003D4058" w:rsidRDefault="003D4058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55840"/>
    <w:rsid w:val="000D1FCD"/>
    <w:rsid w:val="001106F8"/>
    <w:rsid w:val="001720EF"/>
    <w:rsid w:val="001723F8"/>
    <w:rsid w:val="001817B3"/>
    <w:rsid w:val="001D4A8D"/>
    <w:rsid w:val="001F1B7A"/>
    <w:rsid w:val="001F3F53"/>
    <w:rsid w:val="00250416"/>
    <w:rsid w:val="00251E58"/>
    <w:rsid w:val="00257F1E"/>
    <w:rsid w:val="002A7550"/>
    <w:rsid w:val="003126F2"/>
    <w:rsid w:val="003D4058"/>
    <w:rsid w:val="00435FEA"/>
    <w:rsid w:val="004B1D59"/>
    <w:rsid w:val="004D360A"/>
    <w:rsid w:val="004E398A"/>
    <w:rsid w:val="004F63C4"/>
    <w:rsid w:val="00504884"/>
    <w:rsid w:val="0051476C"/>
    <w:rsid w:val="00515731"/>
    <w:rsid w:val="005623EC"/>
    <w:rsid w:val="00567035"/>
    <w:rsid w:val="005C2732"/>
    <w:rsid w:val="005D45E1"/>
    <w:rsid w:val="00643881"/>
    <w:rsid w:val="006648CE"/>
    <w:rsid w:val="006B43F2"/>
    <w:rsid w:val="00793088"/>
    <w:rsid w:val="0088284E"/>
    <w:rsid w:val="0089495E"/>
    <w:rsid w:val="00905C4F"/>
    <w:rsid w:val="00A41ACB"/>
    <w:rsid w:val="00A530CE"/>
    <w:rsid w:val="00A54178"/>
    <w:rsid w:val="00A73693"/>
    <w:rsid w:val="00B703B9"/>
    <w:rsid w:val="00B84EEF"/>
    <w:rsid w:val="00BB1A08"/>
    <w:rsid w:val="00C81D31"/>
    <w:rsid w:val="00CD07D3"/>
    <w:rsid w:val="00D16867"/>
    <w:rsid w:val="00D36247"/>
    <w:rsid w:val="00D61184"/>
    <w:rsid w:val="00DC25CD"/>
    <w:rsid w:val="00E5179D"/>
    <w:rsid w:val="00EE281D"/>
    <w:rsid w:val="00EF62AB"/>
    <w:rsid w:val="00F36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FD3849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3D40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FB5DA-00DE-4E79-AFE8-9A7DFFA7E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13</cp:revision>
  <cp:lastPrinted>2023-11-03T16:08:00Z</cp:lastPrinted>
  <dcterms:created xsi:type="dcterms:W3CDTF">2023-12-19T12:39:00Z</dcterms:created>
  <dcterms:modified xsi:type="dcterms:W3CDTF">2026-10-19T09:20:00Z</dcterms:modified>
</cp:coreProperties>
</file>